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DA" w:rsidRPr="008C42DA" w:rsidRDefault="003C7525" w:rsidP="008C42DA">
      <w:pPr>
        <w:jc w:val="center"/>
        <w:rPr>
          <w:rFonts w:ascii="Algerian" w:hAnsi="Algerian"/>
          <w:sz w:val="56"/>
        </w:rPr>
      </w:pPr>
      <w:r w:rsidRPr="003C7525">
        <w:rPr>
          <w:rFonts w:ascii="Algerian" w:hAnsi="Algerian"/>
          <w:sz w:val="56"/>
        </w:rPr>
        <w:t xml:space="preserve">Calvario di </w:t>
      </w:r>
      <w:proofErr w:type="spellStart"/>
      <w:r w:rsidRPr="003C7525">
        <w:rPr>
          <w:rFonts w:ascii="Algerian" w:hAnsi="Algerian"/>
          <w:sz w:val="56"/>
        </w:rPr>
        <w:t>gesù</w:t>
      </w:r>
      <w:proofErr w:type="spellEnd"/>
      <w:r w:rsidRPr="003C7525">
        <w:rPr>
          <w:rFonts w:ascii="Algerian" w:hAnsi="Algerian"/>
          <w:sz w:val="56"/>
        </w:rPr>
        <w:t xml:space="preserve"> Crocifisso</w:t>
      </w:r>
    </w:p>
    <w:p w:rsidR="008C42DA" w:rsidRPr="008C42DA" w:rsidRDefault="008C42DA" w:rsidP="008C42DA">
      <w:pPr>
        <w:jc w:val="center"/>
        <w:rPr>
          <w:b/>
          <w:sz w:val="32"/>
        </w:rPr>
      </w:pPr>
      <w:r w:rsidRPr="008C42DA">
        <w:rPr>
          <w:b/>
          <w:sz w:val="32"/>
        </w:rPr>
        <w:t>Messaggio dettato da Gesù a Tony durante l'apparizione del 06/05/2018</w:t>
      </w:r>
    </w:p>
    <w:p w:rsidR="00600150" w:rsidRPr="00600150" w:rsidRDefault="00600150" w:rsidP="00600150">
      <w:pPr>
        <w:rPr>
          <w:sz w:val="32"/>
        </w:rPr>
      </w:pPr>
    </w:p>
    <w:p w:rsidR="008C42DA" w:rsidRPr="008C42DA" w:rsidRDefault="008C42DA" w:rsidP="008C42DA">
      <w:pPr>
        <w:rPr>
          <w:sz w:val="32"/>
        </w:rPr>
      </w:pPr>
    </w:p>
    <w:p w:rsidR="008C42DA" w:rsidRPr="008C42DA" w:rsidRDefault="008C42DA" w:rsidP="008C42DA">
      <w:pPr>
        <w:rPr>
          <w:sz w:val="32"/>
        </w:rPr>
      </w:pPr>
      <w:r w:rsidRPr="008C42DA">
        <w:rPr>
          <w:sz w:val="32"/>
        </w:rPr>
        <w:t>"Figli, sono il Signore.</w:t>
      </w:r>
    </w:p>
    <w:p w:rsidR="008C42DA" w:rsidRPr="008C42DA" w:rsidRDefault="008C42DA" w:rsidP="008C42DA">
      <w:pPr>
        <w:rPr>
          <w:sz w:val="32"/>
        </w:rPr>
      </w:pPr>
      <w:r w:rsidRPr="008C42DA">
        <w:rPr>
          <w:sz w:val="32"/>
        </w:rPr>
        <w:t>Figli miei, oggi voglio parlarvi di Maria, Madre Mia e vostra. Il suo Amore, la sua Purezza, la sua Semplicità, hanno fatto di Lei una donna santa. Per questo, il Padre Vostro Le ha dato il nome di Madre del Cielo e della Terra.</w:t>
      </w:r>
    </w:p>
    <w:p w:rsidR="008C42DA" w:rsidRPr="008C42DA" w:rsidRDefault="008C42DA" w:rsidP="008C42DA">
      <w:pPr>
        <w:rPr>
          <w:sz w:val="32"/>
        </w:rPr>
      </w:pPr>
      <w:r w:rsidRPr="008C42DA">
        <w:rPr>
          <w:sz w:val="32"/>
        </w:rPr>
        <w:t>Per essere perfetti, per essere veri discepoli, veri servi di Dio, dovreste seguire i suoi passi, dovreste prendere l'esempio di questa madre che, nonostante il lungo calvario, non ha mai abbandonato suo figlio. Ha sempre seguito la volontà del Padre fino alla fine.</w:t>
      </w:r>
    </w:p>
    <w:p w:rsidR="008C42DA" w:rsidRPr="008C42DA" w:rsidRDefault="008C42DA" w:rsidP="008C42DA">
      <w:pPr>
        <w:rPr>
          <w:sz w:val="32"/>
        </w:rPr>
      </w:pPr>
      <w:r w:rsidRPr="008C42DA">
        <w:rPr>
          <w:sz w:val="32"/>
        </w:rPr>
        <w:t xml:space="preserve">Maria ha sofferto tanto, ma il Padre dava Lei la forza. Maria soffre ancora oggi, ha un chiodo fisso nel cuore per la malvagità, la crudeltà, l'indifferenza che ancora oggi regnano nel mondo. </w:t>
      </w:r>
    </w:p>
    <w:p w:rsidR="008C42DA" w:rsidRPr="008C42DA" w:rsidRDefault="008C42DA" w:rsidP="008C42DA">
      <w:pPr>
        <w:rPr>
          <w:sz w:val="32"/>
        </w:rPr>
      </w:pPr>
      <w:r w:rsidRPr="008C42DA">
        <w:rPr>
          <w:sz w:val="32"/>
        </w:rPr>
        <w:t>Questo vi chiedo oggi, figli miei. Questo è quello che vi chiede Maria: di pregare per quelle persone che sono nel buio e non vogliono vedere la luce, né la Mia Grazia. Pregate, figli miei.</w:t>
      </w:r>
    </w:p>
    <w:p w:rsidR="008C42DA" w:rsidRPr="008C42DA" w:rsidRDefault="008C42DA" w:rsidP="008C42DA">
      <w:pPr>
        <w:rPr>
          <w:sz w:val="32"/>
        </w:rPr>
      </w:pPr>
      <w:r w:rsidRPr="008C42DA">
        <w:rPr>
          <w:sz w:val="32"/>
        </w:rPr>
        <w:t>Vi Benedico e Benedico tutte le cose che avete con voi,</w:t>
      </w:r>
    </w:p>
    <w:p w:rsidR="007565FA" w:rsidRDefault="008C42DA" w:rsidP="008C42DA">
      <w:pPr>
        <w:rPr>
          <w:sz w:val="32"/>
        </w:rPr>
      </w:pPr>
      <w:r>
        <w:rPr>
          <w:sz w:val="32"/>
        </w:rPr>
        <w:t>I</w:t>
      </w:r>
      <w:r w:rsidRPr="008C42DA">
        <w:rPr>
          <w:sz w:val="32"/>
        </w:rPr>
        <w:t>l Signore Gesù."</w:t>
      </w:r>
    </w:p>
    <w:p w:rsidR="007565FA" w:rsidRDefault="007565FA" w:rsidP="003C7525">
      <w:pPr>
        <w:rPr>
          <w:sz w:val="32"/>
        </w:rPr>
      </w:pPr>
    </w:p>
    <w:p w:rsidR="00262680" w:rsidRDefault="00262680" w:rsidP="003C7525">
      <w:pPr>
        <w:rPr>
          <w:sz w:val="32"/>
        </w:rPr>
      </w:pPr>
    </w:p>
    <w:p w:rsidR="008C42DA" w:rsidRDefault="008C42DA" w:rsidP="003C7525">
      <w:pPr>
        <w:rPr>
          <w:sz w:val="32"/>
        </w:rPr>
      </w:pPr>
    </w:p>
    <w:p w:rsidR="008C42DA" w:rsidRDefault="008C42DA" w:rsidP="003C7525">
      <w:pPr>
        <w:rPr>
          <w:sz w:val="32"/>
        </w:rPr>
      </w:pPr>
      <w:bookmarkStart w:id="0" w:name="_GoBack"/>
      <w:bookmarkEnd w:id="0"/>
    </w:p>
    <w:p w:rsidR="00262680" w:rsidRDefault="00262680" w:rsidP="003C7525">
      <w:pPr>
        <w:rPr>
          <w:sz w:val="32"/>
        </w:rPr>
      </w:pPr>
    </w:p>
    <w:p w:rsidR="007565FA" w:rsidRDefault="007565FA" w:rsidP="003C7525">
      <w:pPr>
        <w:rPr>
          <w:sz w:val="32"/>
        </w:rPr>
      </w:pPr>
    </w:p>
    <w:p w:rsidR="009625B8" w:rsidRDefault="009625B8" w:rsidP="003C7525">
      <w:pPr>
        <w:rPr>
          <w:sz w:val="32"/>
        </w:rPr>
      </w:pPr>
    </w:p>
    <w:p w:rsidR="003C7525" w:rsidRPr="003C7525" w:rsidRDefault="003C7525" w:rsidP="003C7525">
      <w:pPr>
        <w:jc w:val="center"/>
        <w:rPr>
          <w:sz w:val="56"/>
        </w:rPr>
      </w:pPr>
      <w:r>
        <w:rPr>
          <w:sz w:val="32"/>
        </w:rPr>
        <w:t>www.calvariodigesucrocifisso.com</w:t>
      </w:r>
    </w:p>
    <w:sectPr w:rsidR="003C7525" w:rsidRPr="003C7525" w:rsidSect="00800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E"/>
    <w:rsid w:val="00024F54"/>
    <w:rsid w:val="00116AF8"/>
    <w:rsid w:val="00262680"/>
    <w:rsid w:val="003263EE"/>
    <w:rsid w:val="003C7525"/>
    <w:rsid w:val="00534094"/>
    <w:rsid w:val="00600150"/>
    <w:rsid w:val="007565FA"/>
    <w:rsid w:val="008004C7"/>
    <w:rsid w:val="00894455"/>
    <w:rsid w:val="008C42DA"/>
    <w:rsid w:val="009625B8"/>
    <w:rsid w:val="00A579F9"/>
    <w:rsid w:val="00B862A6"/>
    <w:rsid w:val="00CB287D"/>
    <w:rsid w:val="00CC4F4E"/>
    <w:rsid w:val="00E07BF5"/>
    <w:rsid w:val="00F63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Lavoro</cp:lastModifiedBy>
  <cp:revision>18</cp:revision>
  <dcterms:created xsi:type="dcterms:W3CDTF">2017-08-14T15:12:00Z</dcterms:created>
  <dcterms:modified xsi:type="dcterms:W3CDTF">2018-06-03T10:04:00Z</dcterms:modified>
</cp:coreProperties>
</file>